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28" w:rsidRPr="00AA4FA4" w:rsidRDefault="00AA4FA4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Logística de varejo: aprenda mais sobre esse assunto!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A expansão do comércio em varejo trouxe novos desafios para o empreendedorismo no país. No Brasil, boa parte dos ganhos que acontece no comércio está nas vendas em pequenas quantidades. No entanto, a logística no varejo se impõe como um grande desafio aos empreendedores do setor.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Apesar de constantemente deixados de lado, os custos e atribuições logísticos são fundamentais para qualquer negócio. Comumente entendemos que apenas o setor industrial trabalha com esse tipo de tarefa, mas esquecemos que a organização da loja, compra de produtos e planejamento de estoque</w:t>
      </w:r>
      <w:r w:rsidR="00AA4FA4">
        <w:rPr>
          <w:b/>
          <w:sz w:val="28"/>
          <w:szCs w:val="28"/>
        </w:rPr>
        <w:t xml:space="preserve"> </w:t>
      </w:r>
      <w:r w:rsidRPr="0048114A">
        <w:rPr>
          <w:b/>
          <w:sz w:val="28"/>
          <w:szCs w:val="28"/>
        </w:rPr>
        <w:t>também faz parte da gestão logística.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Neste artigo vamos falar sobre a logística no comércio varejista brasileiro. Apontaremos questões como transporte de cargas, segurança dos produtos, sistemas de armazenagem, gestão de estoque, entre outros tópicos relacionados. Acompanhe!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AA4FA4" w:rsidRDefault="0048114A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A importância da logística no varejo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A logística é uma atividade estratégica tanto para o setor industrial quanto para o comércio varejista. Isso se dá pelo fato de as atividades logísticas contemplarem do transporte e armazenamento da matéria-prima ao posicionamento da mercadoria nas prateleiras.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Uma empresa que quer crescer precisa, necessariamente, manter constante controle sobre os processos logísticos internos e de fornecedores. As estratégias de entrega empregadas pela indústria afetam a forma como o cliente final receberá a mercadoria, ou seja, como o varejista entregará o produto ao seu comprador.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Estratégias disfuncionais tendem a aumentar o custo do negócio, exigindo a criação de grandes estoques e aumentando o preço da mercadoria para o consumidor final. Essa prática pode tornar o crescimento de uma empresa inviável. Por isso é importante gerir o trânsito dos produtos, evitando que a logística deixe de ser uma base funcional do negócio e se torne um gasto insustentável.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Mas independentemente dos custos logísticos, o transporte, armazenamento e conservação dos produtos sempre será necessário.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AA4FA4" w:rsidRDefault="0048114A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O funcionamento da logística de varejo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Todo comércio varejista precisa abastecer suas mercadorias o mais rápido possível ou até mesmo de forma imediata. Por esse motivo, muitas companhias se unem para conseguir estruturar uma boa cadeia de abastecimento para seus empreendimentos.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Tal estrutura, criada para suprir as necessidades do mercado varejista, ajuda o varejo a operar, funcionando como um ponto de contato entre fornecedor e estabelecimento, de modo a saber onde e quando os itens chegarão, para que se possa realizar uma gestão de estoque otimizada. Isso evita problemas relacionados à falta de produto nos estabelecimentos de comércio varejista, bem como a necessidade de estoques.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Ao mesmo tempo, por se tratarem de produtos que são comercializados em pequenas quantidades, é interessante investir em um sistema de segurança no transporte, com pesquisas sobre as ruas e estradas, a fim de obter informações para uma gestão de itinerários precisa. Essa é a garantia para um transporte mais seguro dos produtos para os estabelecimentos.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AA4FA4" w:rsidRDefault="00AA4FA4" w:rsidP="00AA4FA4">
      <w:pPr>
        <w:jc w:val="center"/>
        <w:rPr>
          <w:rFonts w:ascii="Papyrus" w:hAnsi="Papyrus"/>
          <w:b/>
          <w:sz w:val="40"/>
          <w:szCs w:val="40"/>
        </w:rPr>
      </w:pPr>
    </w:p>
    <w:p w:rsidR="0048114A" w:rsidRPr="00AA4FA4" w:rsidRDefault="0048114A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A cadeia de transporte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A cadeia de transporte no comércio de varejo é conhecida por ser ágil e ter um controle maior na produção, podendo ser considerada uma grande solução de problemas para os empreendedores da área. Contudo, para que tal suporte se realize plenamente, a organização deve sempre ter os processos especificados, para que haja um controle total da produção que será vendida como mercadoria nas lojas varejistas.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Dessa forma, a anotação das vendas em planilhas ou softwares especializados são uma boa pedida para calcular o fluxo de saída da mercadoria e a necessidade de reposição. Isso faz com que os pedidos de compra possam ser emitidos antes dos produtos ficarem esgotados, salvando o varejista de perder alguma venda.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AA4FA4" w:rsidRDefault="0048114A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A tecnologia como aliada da logística de varejo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Na logística de varejo, é necessário que a tecnologia funcione como aliada dos processos de organização e gestão. Por essa razão, é fundamental que haja investimento em um sistema de gestão de alto nível, capaz de contribuir com processos como os referentes a: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proofErr w:type="gramStart"/>
      <w:r w:rsidRPr="0048114A">
        <w:rPr>
          <w:b/>
          <w:sz w:val="28"/>
          <w:szCs w:val="28"/>
        </w:rPr>
        <w:t>controle</w:t>
      </w:r>
      <w:proofErr w:type="gramEnd"/>
      <w:r w:rsidRPr="0048114A">
        <w:rPr>
          <w:b/>
          <w:sz w:val="28"/>
          <w:szCs w:val="28"/>
        </w:rPr>
        <w:t xml:space="preserve"> de entradas e saídas;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proofErr w:type="gramStart"/>
      <w:r w:rsidRPr="0048114A">
        <w:rPr>
          <w:b/>
          <w:sz w:val="28"/>
          <w:szCs w:val="28"/>
        </w:rPr>
        <w:t>gestão</w:t>
      </w:r>
      <w:proofErr w:type="gramEnd"/>
      <w:r w:rsidRPr="0048114A">
        <w:rPr>
          <w:b/>
          <w:sz w:val="28"/>
          <w:szCs w:val="28"/>
        </w:rPr>
        <w:t xml:space="preserve"> de estoque;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proofErr w:type="gramStart"/>
      <w:r w:rsidRPr="0048114A">
        <w:rPr>
          <w:b/>
          <w:sz w:val="28"/>
          <w:szCs w:val="28"/>
        </w:rPr>
        <w:t>gestão</w:t>
      </w:r>
      <w:proofErr w:type="gramEnd"/>
      <w:r w:rsidRPr="0048114A">
        <w:rPr>
          <w:b/>
          <w:sz w:val="28"/>
          <w:szCs w:val="28"/>
        </w:rPr>
        <w:t xml:space="preserve"> da entrada e saída de produtos;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proofErr w:type="gramStart"/>
      <w:r w:rsidRPr="0048114A">
        <w:rPr>
          <w:b/>
          <w:sz w:val="28"/>
          <w:szCs w:val="28"/>
        </w:rPr>
        <w:t>cadastramento</w:t>
      </w:r>
      <w:proofErr w:type="gramEnd"/>
      <w:r w:rsidRPr="0048114A">
        <w:rPr>
          <w:b/>
          <w:sz w:val="28"/>
          <w:szCs w:val="28"/>
        </w:rPr>
        <w:t xml:space="preserve"> de clientes e opções de pagamento.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 xml:space="preserve">O </w:t>
      </w:r>
      <w:proofErr w:type="spellStart"/>
      <w:r w:rsidRPr="0048114A">
        <w:rPr>
          <w:b/>
          <w:sz w:val="28"/>
          <w:szCs w:val="28"/>
        </w:rPr>
        <w:t>Citus</w:t>
      </w:r>
      <w:proofErr w:type="spellEnd"/>
      <w:r w:rsidRPr="0048114A">
        <w:rPr>
          <w:b/>
          <w:sz w:val="28"/>
          <w:szCs w:val="28"/>
        </w:rPr>
        <w:t xml:space="preserve"> é um exemplo de software que abarca essas funções. Nesse caso, é importante analisar as opções no mercado e selecionar aquela que mais se adéque a sua empresa, sempre lembrando de comparar funções e custos de cada solução.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AA4FA4" w:rsidRDefault="0048114A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O estoque de mercadorias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Para o varejista, a melhor maneira de gerir sua mercadoria é mantendo a compra baseada na demanda. Afinal, nada pior do que ter um item parado na prateleira por meses a fio, sem aparecer ninguém interessado no produto.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Logo, é essencial que a compra seja controlada, só assim é que podemos evitar desperdício e ocupação de espaço de maneira desnecessária. Entretanto, para fazer isso é preciso saber, exatamente, qual é o fluxo de venda da loja e se preparar de maneira estratégica para responder à clientela mensal sem sobrar e nem faltar produtos.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AA4FA4" w:rsidRDefault="0048114A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O sistema de armazenagem da logística no varejo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O principal desafio logístico que fica 100% por conta do varejista é a armazenagem dos produtos recebidos. Nesse caso, a prática precisa proteger a mercadoria, deixando-a preservada e facilitando sua distribuição.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Trocando os termos, mas falando a mesma coisa, o comerciante ao receber os produtos deverá organizá-los nas prateleiras de modo que eles fiquem expostos, chamando a atenção dos clientes, e sejam conservados, ou seja, não corram risco de serem danificados por causa da armazenagem.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A distribuição dos produtos na loja é uma parte estratégica do negócio, já que ao mesmo tempo em que precisamos proteger os produtos, eles devem estar chamativos e acessíveis à clientela.</w:t>
      </w:r>
    </w:p>
    <w:p w:rsidR="0048114A" w:rsidRPr="00AA4FA4" w:rsidRDefault="0048114A" w:rsidP="0048114A">
      <w:pPr>
        <w:jc w:val="both"/>
        <w:rPr>
          <w:rFonts w:ascii="Papyrus" w:hAnsi="Papyrus"/>
          <w:b/>
          <w:sz w:val="28"/>
          <w:szCs w:val="28"/>
        </w:rPr>
      </w:pPr>
    </w:p>
    <w:p w:rsidR="00AA4FA4" w:rsidRDefault="00AA4FA4" w:rsidP="00AA4FA4">
      <w:pPr>
        <w:jc w:val="center"/>
        <w:rPr>
          <w:rFonts w:ascii="Papyrus" w:hAnsi="Papyrus"/>
          <w:b/>
          <w:sz w:val="40"/>
          <w:szCs w:val="40"/>
        </w:rPr>
      </w:pPr>
    </w:p>
    <w:p w:rsidR="0048114A" w:rsidRPr="00AA4FA4" w:rsidRDefault="0048114A" w:rsidP="00AA4FA4">
      <w:pPr>
        <w:jc w:val="center"/>
        <w:rPr>
          <w:rFonts w:ascii="Papyrus" w:hAnsi="Papyrus"/>
          <w:b/>
          <w:sz w:val="40"/>
          <w:szCs w:val="40"/>
        </w:rPr>
      </w:pPr>
      <w:r w:rsidRPr="00AA4FA4">
        <w:rPr>
          <w:rFonts w:ascii="Papyrus" w:hAnsi="Papyrus"/>
          <w:b/>
          <w:sz w:val="40"/>
          <w:szCs w:val="40"/>
        </w:rPr>
        <w:t>O treinamento de funcionários envolvidos na logística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Não se deve tampouco negligenciar a importância de treinamento para os funcionários. Se feito de forma adequada, o treinamento faz com que os colaboradores consigam lidar com a dinâmica do negócio para que o andamento do comércio de varejo seja mais ágil. O treinamento também permite que a substituição de um empregado ocorra de forma ágil, evitando prejuízos.</w:t>
      </w: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</w:p>
    <w:p w:rsidR="0048114A" w:rsidRPr="0048114A" w:rsidRDefault="0048114A" w:rsidP="0048114A">
      <w:pPr>
        <w:jc w:val="both"/>
        <w:rPr>
          <w:b/>
          <w:sz w:val="28"/>
          <w:szCs w:val="28"/>
        </w:rPr>
      </w:pPr>
      <w:r w:rsidRPr="0048114A">
        <w:rPr>
          <w:b/>
          <w:sz w:val="28"/>
          <w:szCs w:val="28"/>
        </w:rPr>
        <w:t>Assim como o comércio de atacado, também o comércio de varejo pode ter um sistema de logística dinâmico e eficiente, evitando prejuízos e otimizando suas vendas.</w:t>
      </w:r>
    </w:p>
    <w:p w:rsidR="0048114A" w:rsidRDefault="0048114A" w:rsidP="0048114A">
      <w:pPr>
        <w:jc w:val="both"/>
        <w:rPr>
          <w:b/>
          <w:sz w:val="28"/>
          <w:szCs w:val="28"/>
        </w:rPr>
      </w:pPr>
    </w:p>
    <w:p w:rsidR="00E62392" w:rsidRPr="0048114A" w:rsidRDefault="00E62392" w:rsidP="004811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Credito ao site : xxxxxx</w:t>
      </w:r>
      <w:bookmarkStart w:id="0" w:name="_GoBack"/>
      <w:bookmarkEnd w:id="0"/>
    </w:p>
    <w:sectPr w:rsidR="00E62392" w:rsidRPr="00481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66" w:rsidRDefault="002F1B66" w:rsidP="00D53F28">
      <w:pPr>
        <w:spacing w:after="0" w:line="240" w:lineRule="auto"/>
      </w:pPr>
      <w:r>
        <w:separator/>
      </w:r>
    </w:p>
  </w:endnote>
  <w:endnote w:type="continuationSeparator" w:id="0">
    <w:p w:rsidR="002F1B66" w:rsidRDefault="002F1B66" w:rsidP="00D5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F9" w:rsidRDefault="00CB32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28" w:rsidRPr="00AA4FA4" w:rsidRDefault="00D53F28">
    <w:pPr>
      <w:pStyle w:val="Rodap"/>
      <w:rPr>
        <w:b/>
        <w:sz w:val="16"/>
        <w:szCs w:val="16"/>
      </w:rPr>
    </w:pPr>
    <w:r w:rsidRPr="00F74D16">
      <w:rPr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9-02-20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53F28" w:rsidRDefault="00D53F28">
                              <w:r>
                                <w:t>20 de fevereiro de 2019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9-02-20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53F28" w:rsidRDefault="00D53F28">
                        <w:r>
                          <w:t>20 de fevereiro de 2019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F74D16">
      <w:rPr>
        <w:b/>
        <w:noProof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E96FD08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h54sYAAADcAAAADwAAAGRycy9kb3ducmV2LnhtbESPzWrDMBCE74W+g9hCb43s0IbEiRJK&#10;i0MubcjPIcfF2tim0spISuy+fRUI9DjMzDfMYjVYI67kQ+tYQT7KQBBXTrdcKzgeypcpiBCRNRrH&#10;pOCXAqyWjw8LLLTreUfXfaxFgnAoUEETY1dIGaqGLIaR64iTd3beYkzS11J77BPcGjnOsom02HJa&#10;aLCjj4aqn/3FKvDfpT7lxm4u621v8tn4s1x/HZR6fhre5yAiDfE/fG9vtILXtwnczq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eeLGAAAA3AAAAA8AAAAAAAAA&#10;AAAAAAAAoQIAAGRycy9kb3ducmV2LnhtbFBLBQYAAAAABAAEAPkAAACUAwAAAAA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cecYAAADcAAAADwAAAGRycy9kb3ducmV2LnhtbESPQWsCMRSE74X+h/AK3mp2RVvdGqUo&#10;K17aUvXg8bF53V2avCxJdNd/3xQKPQ4z8w2zXA/WiCv50DpWkI8zEMSV0y3XCk7H8nEOIkRkjcYx&#10;KbhRgPXq/m6JhXY9f9L1EGuRIBwKVNDE2BVShqohi2HsOuLkfTlvMSbpa6k99glujZxk2ZO02HJa&#10;aLCjTUPV9+FiFfj3Up9zY/eX3Udv8sVkW+7ejkqNHobXFxCRhvgf/mvvtYLp7Bl+z6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U3HnGAAAA3AAAAA8AAAAAAAAA&#10;AAAAAAAAoQIAAGRycy9kb3ducmV2LnhtbFBLBQYAAAAABAAEAPkAAACUAwAAAAA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tIC8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tp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tIC8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 w:rsidR="00AA4FA4">
      <w:rPr>
        <w:b/>
        <w:sz w:val="20"/>
        <w:szCs w:val="20"/>
      </w:rPr>
      <w:t>D</w:t>
    </w:r>
    <w:r w:rsidR="00AA4FA4" w:rsidRPr="00AA4FA4">
      <w:rPr>
        <w:b/>
        <w:sz w:val="16"/>
        <w:szCs w:val="16"/>
      </w:rPr>
      <w:t>ESENVOLVA, PESQUISANDO OS PONTOS PRINCIPAIS DO TEXTO</w:t>
    </w:r>
    <w:r w:rsidR="00CB32F9">
      <w:rPr>
        <w:b/>
        <w:sz w:val="16"/>
        <w:szCs w:val="16"/>
      </w:rPr>
      <w:t xml:space="preserve">, TRABALHAREMOS COM </w:t>
    </w:r>
    <w:r w:rsidRPr="00AA4FA4">
      <w:rPr>
        <w:b/>
        <w:sz w:val="16"/>
        <w:szCs w:val="16"/>
      </w:rPr>
      <w:t>EQUIPE DE 2 PESSOAS...</w:t>
    </w:r>
  </w:p>
  <w:p w:rsidR="00D53F28" w:rsidRDefault="00D53F28">
    <w:pPr>
      <w:pStyle w:val="Rodap"/>
    </w:pPr>
  </w:p>
  <w:p w:rsidR="00F74D16" w:rsidRDefault="00F74D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F9" w:rsidRDefault="00CB3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66" w:rsidRDefault="002F1B66" w:rsidP="00D53F28">
      <w:pPr>
        <w:spacing w:after="0" w:line="240" w:lineRule="auto"/>
      </w:pPr>
      <w:r>
        <w:separator/>
      </w:r>
    </w:p>
  </w:footnote>
  <w:footnote w:type="continuationSeparator" w:id="0">
    <w:p w:rsidR="002F1B66" w:rsidRDefault="002F1B66" w:rsidP="00D5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F9" w:rsidRDefault="00CB32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28" w:rsidRPr="00D53F28" w:rsidRDefault="00D53F28">
    <w:pPr>
      <w:pStyle w:val="Cabealho"/>
      <w:rPr>
        <w:b/>
        <w:sz w:val="28"/>
        <w:szCs w:val="28"/>
      </w:rPr>
    </w:pPr>
    <w:r w:rsidRPr="00D53F28">
      <w:rPr>
        <w:b/>
        <w:sz w:val="28"/>
        <w:szCs w:val="28"/>
      </w:rPr>
      <w:t xml:space="preserve"> Faculdades Paulistanas</w:t>
    </w:r>
  </w:p>
  <w:p w:rsidR="00D53F28" w:rsidRDefault="00D53F28">
    <w:pPr>
      <w:pStyle w:val="Cabealho"/>
    </w:pPr>
    <w:r>
      <w:t xml:space="preserve"> </w:t>
    </w:r>
    <w:r w:rsidR="0048114A">
      <w:t>LOGISTICA DE VAREJO</w:t>
    </w:r>
    <w:r>
      <w:t xml:space="preserve">          PAULO FOLGUERAL                                         999927262</w:t>
    </w:r>
    <w:r w:rsidR="00CB32F9">
      <w:t xml:space="preserve">    </w:t>
    </w:r>
    <w:r w:rsidR="00CB32F9">
      <w:fldChar w:fldCharType="begin"/>
    </w:r>
    <w:r w:rsidR="00CB32F9">
      <w:instrText>PAGE   \* MERGEFORMAT</w:instrText>
    </w:r>
    <w:r w:rsidR="00CB32F9">
      <w:fldChar w:fldCharType="separate"/>
    </w:r>
    <w:r w:rsidR="00E62392">
      <w:rPr>
        <w:noProof/>
      </w:rPr>
      <w:t>5</w:t>
    </w:r>
    <w:r w:rsidR="00CB32F9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F9" w:rsidRDefault="00CB32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28"/>
    <w:rsid w:val="002F1B66"/>
    <w:rsid w:val="0046562B"/>
    <w:rsid w:val="0048114A"/>
    <w:rsid w:val="004A1527"/>
    <w:rsid w:val="00AA4FA4"/>
    <w:rsid w:val="00CB32F9"/>
    <w:rsid w:val="00D53F28"/>
    <w:rsid w:val="00D9298E"/>
    <w:rsid w:val="00E62392"/>
    <w:rsid w:val="00F7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F57FB-26C4-4F45-803C-A342C5D1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F28"/>
  </w:style>
  <w:style w:type="paragraph" w:styleId="Rodap">
    <w:name w:val="footer"/>
    <w:basedOn w:val="Normal"/>
    <w:link w:val="RodapChar"/>
    <w:uiPriority w:val="99"/>
    <w:unhideWhenUsed/>
    <w:rsid w:val="00D53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F28"/>
  </w:style>
  <w:style w:type="paragraph" w:styleId="Textodebalo">
    <w:name w:val="Balloon Text"/>
    <w:basedOn w:val="Normal"/>
    <w:link w:val="TextodebaloChar"/>
    <w:uiPriority w:val="99"/>
    <w:semiHidden/>
    <w:unhideWhenUsed/>
    <w:rsid w:val="00CB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5</cp:revision>
  <cp:lastPrinted>2019-02-20T19:01:00Z</cp:lastPrinted>
  <dcterms:created xsi:type="dcterms:W3CDTF">2019-02-20T18:50:00Z</dcterms:created>
  <dcterms:modified xsi:type="dcterms:W3CDTF">2019-02-27T20:21:00Z</dcterms:modified>
</cp:coreProperties>
</file>